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D87C" w14:textId="2D8F8F2C" w:rsidR="00565376" w:rsidRDefault="00565376">
      <w:r>
        <w:t xml:space="preserve">The </w:t>
      </w:r>
      <w:r w:rsidR="00237F38">
        <w:t>S</w:t>
      </w:r>
      <w:r w:rsidR="00952FFF">
        <w:t>ocio-Historical Context</w:t>
      </w:r>
      <w:r>
        <w:t xml:space="preserve"> is a</w:t>
      </w:r>
      <w:r w:rsidR="00237F38">
        <w:t xml:space="preserve">n historical survey of your selected country. </w:t>
      </w:r>
      <w:r>
        <w:t xml:space="preserve">This assignment is designed to </w:t>
      </w:r>
      <w:r w:rsidR="00237F38">
        <w:t>help you establish the social and historical recipes that underlies the creative expressions produced by the peoples and cultures in and from your selected country. T</w:t>
      </w:r>
      <w:r>
        <w:t xml:space="preserve">he information contained in the </w:t>
      </w:r>
      <w:r w:rsidR="00237F38">
        <w:t xml:space="preserve">social- and historical context should include early development of human activity in the area, kingdoms, trade relationships, colonialism, independence, and post colonialism. </w:t>
      </w:r>
      <w:r>
        <w:t xml:space="preserve">The </w:t>
      </w:r>
      <w:r w:rsidR="00237F38">
        <w:t>Socio-Historical context</w:t>
      </w:r>
      <w:r>
        <w:t xml:space="preserve"> should be organized in the following </w:t>
      </w:r>
      <w:r w:rsidRPr="002D2F83">
        <w:rPr>
          <w:b/>
        </w:rPr>
        <w:t xml:space="preserve">format </w:t>
      </w:r>
      <w:r w:rsidR="002D2F83" w:rsidRPr="002D2F83">
        <w:rPr>
          <w:b/>
        </w:rPr>
        <w:t xml:space="preserve">described below </w:t>
      </w:r>
      <w:r w:rsidRPr="002D2F83">
        <w:rPr>
          <w:b/>
        </w:rPr>
        <w:t>and consist of at least 1500 words</w:t>
      </w:r>
      <w:r>
        <w:t xml:space="preserve">. It is a good idea to type the report in a Word document and then copy it into the textbox in the discussion so others can easily read it. </w:t>
      </w:r>
    </w:p>
    <w:p w14:paraId="40A7EB7F" w14:textId="77777777" w:rsidR="00D81629" w:rsidRDefault="00D81629">
      <w:r w:rsidRPr="00D81629">
        <w:rPr>
          <w:u w:val="single"/>
        </w:rPr>
        <w:t>Step 1</w:t>
      </w:r>
      <w:r>
        <w:t>: Conduct research first and collect data</w:t>
      </w:r>
    </w:p>
    <w:p w14:paraId="05022C30" w14:textId="77777777" w:rsidR="00D81629" w:rsidRDefault="00D81629">
      <w:r w:rsidRPr="00D81629">
        <w:rPr>
          <w:u w:val="single"/>
        </w:rPr>
        <w:t>Step 2</w:t>
      </w:r>
      <w:r>
        <w:t>: Organize your data into topics</w:t>
      </w:r>
    </w:p>
    <w:p w14:paraId="3F65DC58" w14:textId="77777777" w:rsidR="00565376" w:rsidRDefault="00D81629">
      <w:r w:rsidRPr="00D81629">
        <w:rPr>
          <w:u w:val="single"/>
        </w:rPr>
        <w:t>Step 3</w:t>
      </w:r>
      <w:r>
        <w:t>: Begin Writin</w:t>
      </w:r>
      <w:r w:rsidR="002D2F83">
        <w:t>g</w:t>
      </w:r>
      <w:r>
        <w:t>: body first</w:t>
      </w:r>
      <w:r w:rsidR="002D2F83">
        <w:t xml:space="preserve"> (topics)</w:t>
      </w:r>
      <w:r>
        <w:t xml:space="preserve">, then the introduction, and end with the conclusion. </w:t>
      </w:r>
    </w:p>
    <w:p w14:paraId="41C2EA92" w14:textId="77777777" w:rsidR="002D2F83" w:rsidRDefault="002D2F83">
      <w:r>
        <w:t>Step 4:: Be sure to include a bibliography that is formatted (does not count toward 1500 words).</w:t>
      </w:r>
    </w:p>
    <w:p w14:paraId="6DADAB44" w14:textId="77777777" w:rsidR="00565376" w:rsidRPr="00592AB3" w:rsidRDefault="00565376">
      <w:pPr>
        <w:rPr>
          <w:b/>
        </w:rPr>
      </w:pPr>
      <w:r w:rsidRPr="00592AB3">
        <w:rPr>
          <w:b/>
        </w:rPr>
        <w:t>Introduction:</w:t>
      </w:r>
    </w:p>
    <w:p w14:paraId="3A9053CD" w14:textId="00687320" w:rsidR="00565376" w:rsidRDefault="00565376">
      <w:r>
        <w:t xml:space="preserve">This paragraph should provide a </w:t>
      </w:r>
      <w:r w:rsidRPr="00565376">
        <w:rPr>
          <w:i/>
        </w:rPr>
        <w:t>general overview</w:t>
      </w:r>
      <w:r>
        <w:t xml:space="preserve"> of what will be presented in your </w:t>
      </w:r>
      <w:r w:rsidR="00237F38">
        <w:t>historical context</w:t>
      </w:r>
      <w:r>
        <w:t xml:space="preserve">. As a result, you should write this paragraph </w:t>
      </w:r>
      <w:r w:rsidRPr="00565376">
        <w:rPr>
          <w:i/>
        </w:rPr>
        <w:t>after</w:t>
      </w:r>
      <w:r>
        <w:t xml:space="preserve"> you conduct research and organize your information into sections</w:t>
      </w:r>
      <w:r w:rsidR="00D81629">
        <w:t xml:space="preserve"> in the body of your paper</w:t>
      </w:r>
      <w:r>
        <w:t xml:space="preserve">. </w:t>
      </w:r>
      <w:r w:rsidR="00D81629">
        <w:t>The introduction</w:t>
      </w:r>
      <w:r>
        <w:t xml:space="preserve"> should include a statement </w:t>
      </w:r>
      <w:r w:rsidR="00592AB3">
        <w:t xml:space="preserve">about the country </w:t>
      </w:r>
      <w:r>
        <w:t>that addresses topic</w:t>
      </w:r>
      <w:r w:rsidR="00D81629">
        <w:t>s</w:t>
      </w:r>
      <w:r>
        <w:t xml:space="preserve"> one, two and three. (You may include </w:t>
      </w:r>
      <w:r w:rsidR="00592AB3">
        <w:t>more than three</w:t>
      </w:r>
      <w:r>
        <w:t xml:space="preserve"> topics.)</w:t>
      </w:r>
      <w:r w:rsidR="00237F38">
        <w:t xml:space="preserve"> </w:t>
      </w:r>
      <w:r w:rsidR="00237F38">
        <w:t>Each topic should have intext references – this will be useful later for your final project. See writing resources to learn more about referencing.</w:t>
      </w:r>
    </w:p>
    <w:p w14:paraId="4DEBC24D" w14:textId="77777777" w:rsidR="00565376" w:rsidRDefault="00565376">
      <w:pPr>
        <w:rPr>
          <w:b/>
        </w:rPr>
      </w:pPr>
      <w:r w:rsidRPr="00592AB3">
        <w:rPr>
          <w:b/>
        </w:rPr>
        <w:t>Topic one</w:t>
      </w:r>
      <w:r w:rsidR="00592AB3">
        <w:rPr>
          <w:b/>
        </w:rPr>
        <w:t xml:space="preserve"> subheading:</w:t>
      </w:r>
    </w:p>
    <w:p w14:paraId="6889F437" w14:textId="1846E440" w:rsidR="00592AB3" w:rsidRDefault="00237F38">
      <w:r>
        <w:t xml:space="preserve">This topic should address the </w:t>
      </w:r>
      <w:r w:rsidRPr="00237F38">
        <w:rPr>
          <w:i/>
        </w:rPr>
        <w:t xml:space="preserve">earliest </w:t>
      </w:r>
      <w:r>
        <w:t xml:space="preserve">human activity in the area of your selected country, and this may be the development of stone tools by pre-human ancestors, earliest evidence of human origins and/or the development of kingdoms/civilization(s) in that area. </w:t>
      </w:r>
      <w:r>
        <w:t>(</w:t>
      </w:r>
      <w:r>
        <w:t>K</w:t>
      </w:r>
      <w:r>
        <w:t xml:space="preserve">eep in mind the country did not exist until after 1900, so </w:t>
      </w:r>
      <w:r w:rsidR="00655F32">
        <w:t>kingdoms will overlap</w:t>
      </w:r>
      <w:bookmarkStart w:id="0" w:name="_GoBack"/>
      <w:bookmarkEnd w:id="0"/>
      <w:r>
        <w:t>)</w:t>
      </w:r>
      <w:r>
        <w:t>.</w:t>
      </w:r>
    </w:p>
    <w:p w14:paraId="0F6ABF92" w14:textId="77777777" w:rsidR="00592AB3" w:rsidRDefault="00592AB3" w:rsidP="00592AB3">
      <w:pPr>
        <w:rPr>
          <w:b/>
        </w:rPr>
      </w:pPr>
      <w:r w:rsidRPr="00592AB3">
        <w:rPr>
          <w:b/>
        </w:rPr>
        <w:t xml:space="preserve">Topic </w:t>
      </w:r>
      <w:r>
        <w:rPr>
          <w:b/>
        </w:rPr>
        <w:t>two subheading:</w:t>
      </w:r>
    </w:p>
    <w:p w14:paraId="0D43F27F" w14:textId="2C0AC8EC" w:rsidR="00D81629" w:rsidRPr="00D81629" w:rsidRDefault="00D81629" w:rsidP="00592AB3">
      <w:r w:rsidRPr="00D81629">
        <w:t xml:space="preserve">The second topic </w:t>
      </w:r>
      <w:r w:rsidR="00237F38">
        <w:t xml:space="preserve">should address the colonial experience of your selected country and how independence was gained. </w:t>
      </w:r>
      <w:r>
        <w:t xml:space="preserve"> </w:t>
      </w:r>
    </w:p>
    <w:p w14:paraId="02BABD4B" w14:textId="77777777" w:rsidR="00D81629" w:rsidRDefault="00D81629" w:rsidP="00D81629">
      <w:pPr>
        <w:rPr>
          <w:b/>
        </w:rPr>
      </w:pPr>
      <w:r w:rsidRPr="00592AB3">
        <w:rPr>
          <w:b/>
        </w:rPr>
        <w:t xml:space="preserve">Topic </w:t>
      </w:r>
      <w:r>
        <w:rPr>
          <w:b/>
        </w:rPr>
        <w:t xml:space="preserve">two subheading: </w:t>
      </w:r>
    </w:p>
    <w:p w14:paraId="50FCA0D7" w14:textId="34CAC307" w:rsidR="00D81629" w:rsidRPr="00D81629" w:rsidRDefault="00D81629" w:rsidP="00D81629">
      <w:r>
        <w:t xml:space="preserve">The third topic </w:t>
      </w:r>
      <w:r w:rsidR="00237F38">
        <w:t>should address post-colonial/</w:t>
      </w:r>
      <w:r>
        <w:t>current issues</w:t>
      </w:r>
      <w:r w:rsidR="00237F38">
        <w:t xml:space="preserve">. </w:t>
      </w:r>
      <w:r>
        <w:t xml:space="preserve"> </w:t>
      </w:r>
    </w:p>
    <w:p w14:paraId="06B33399" w14:textId="77777777" w:rsidR="00565376" w:rsidRDefault="00565376">
      <w:pPr>
        <w:rPr>
          <w:b/>
        </w:rPr>
      </w:pPr>
      <w:r w:rsidRPr="002D2F83">
        <w:rPr>
          <w:b/>
        </w:rPr>
        <w:t>Conclusion:</w:t>
      </w:r>
    </w:p>
    <w:p w14:paraId="23CF36BF" w14:textId="77777777" w:rsidR="00565376" w:rsidRDefault="002D2F83">
      <w:r>
        <w:t xml:space="preserve">The conclusion reiterates the introduction, but in more detail for a now informed reader. </w:t>
      </w:r>
    </w:p>
    <w:p w14:paraId="5F73FFC6" w14:textId="77777777" w:rsidR="002D2F83" w:rsidRDefault="002D2F83">
      <w:pPr>
        <w:rPr>
          <w:b/>
        </w:rPr>
      </w:pPr>
      <w:r w:rsidRPr="002D2F83">
        <w:rPr>
          <w:b/>
        </w:rPr>
        <w:t>References</w:t>
      </w:r>
      <w:r w:rsidR="00565376" w:rsidRPr="002D2F83">
        <w:rPr>
          <w:b/>
        </w:rPr>
        <w:t xml:space="preserve"> </w:t>
      </w:r>
    </w:p>
    <w:p w14:paraId="0028263A" w14:textId="77777777" w:rsidR="00565376" w:rsidRPr="002D2F83" w:rsidRDefault="002D2F83">
      <w:pPr>
        <w:rPr>
          <w:b/>
        </w:rPr>
      </w:pPr>
      <w:r>
        <w:t xml:space="preserve">Every assignment should include formatted references that are cited in-text. See Writing Resources for assistance. The Syllabus stated that submissions without references will receive an automatic 0. Your </w:t>
      </w:r>
      <w:r>
        <w:lastRenderedPageBreak/>
        <w:t xml:space="preserve">collection of data and references will be very handy for your final project at the end of the semester. </w:t>
      </w:r>
      <w:r w:rsidR="00565376" w:rsidRPr="002D2F83">
        <w:rPr>
          <w:b/>
        </w:rPr>
        <w:br/>
      </w:r>
    </w:p>
    <w:sectPr w:rsidR="00565376" w:rsidRPr="002D2F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DD431" w14:textId="77777777" w:rsidR="00FF254A" w:rsidRDefault="00FF254A" w:rsidP="00565376">
      <w:pPr>
        <w:spacing w:after="0" w:line="240" w:lineRule="auto"/>
      </w:pPr>
      <w:r>
        <w:separator/>
      </w:r>
    </w:p>
  </w:endnote>
  <w:endnote w:type="continuationSeparator" w:id="0">
    <w:p w14:paraId="6920E690" w14:textId="77777777" w:rsidR="00FF254A" w:rsidRDefault="00FF254A" w:rsidP="005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5136B" w14:textId="77777777" w:rsidR="00FF254A" w:rsidRDefault="00FF254A" w:rsidP="00565376">
      <w:pPr>
        <w:spacing w:after="0" w:line="240" w:lineRule="auto"/>
      </w:pPr>
      <w:r>
        <w:separator/>
      </w:r>
    </w:p>
  </w:footnote>
  <w:footnote w:type="continuationSeparator" w:id="0">
    <w:p w14:paraId="75AE7918" w14:textId="77777777" w:rsidR="00FF254A" w:rsidRDefault="00FF254A" w:rsidP="0056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52A5C" w14:textId="77777777" w:rsidR="00565376" w:rsidRPr="00565376" w:rsidRDefault="00565376" w:rsidP="00565376">
    <w:pPr>
      <w:rPr>
        <w:b/>
      </w:rPr>
    </w:pPr>
    <w:r w:rsidRPr="00565376">
      <w:rPr>
        <w:b/>
      </w:rPr>
      <w:t>Assignment Description: Country Report</w:t>
    </w:r>
  </w:p>
  <w:p w14:paraId="2AB6E1AB" w14:textId="77777777" w:rsidR="00565376" w:rsidRDefault="00565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76"/>
    <w:rsid w:val="00237F38"/>
    <w:rsid w:val="002D2F83"/>
    <w:rsid w:val="002E519C"/>
    <w:rsid w:val="003A1049"/>
    <w:rsid w:val="00565376"/>
    <w:rsid w:val="00592AB3"/>
    <w:rsid w:val="00655F32"/>
    <w:rsid w:val="00952FFF"/>
    <w:rsid w:val="00D81629"/>
    <w:rsid w:val="00D97C27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FCB5"/>
  <w15:chartTrackingRefBased/>
  <w15:docId w15:val="{CD505F48-7541-4DD1-8D6E-C47B9A18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76"/>
  </w:style>
  <w:style w:type="paragraph" w:styleId="Footer">
    <w:name w:val="footer"/>
    <w:basedOn w:val="Normal"/>
    <w:link w:val="FooterChar"/>
    <w:uiPriority w:val="99"/>
    <w:unhideWhenUsed/>
    <w:rsid w:val="00565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Cervone</dc:creator>
  <cp:keywords/>
  <dc:description/>
  <cp:lastModifiedBy>Sarah Cervone</cp:lastModifiedBy>
  <cp:revision>2</cp:revision>
  <cp:lastPrinted>2019-04-30T16:09:00Z</cp:lastPrinted>
  <dcterms:created xsi:type="dcterms:W3CDTF">2019-04-30T17:37:00Z</dcterms:created>
  <dcterms:modified xsi:type="dcterms:W3CDTF">2019-04-30T17:37:00Z</dcterms:modified>
</cp:coreProperties>
</file>